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0208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E039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25E78" w:rsidRPr="00502081" w:rsidRDefault="00825E78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5B7483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WORLD</w:t>
            </w:r>
            <w:r w:rsidRPr="00502081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5B7483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SCIENCE</w:t>
            </w:r>
            <w:r w:rsidRPr="00502081">
              <w:rPr>
                <w:b/>
                <w:bCs/>
                <w:noProof/>
                <w:color w:val="C00000"/>
                <w:sz w:val="84"/>
                <w:szCs w:val="84"/>
              </w:rPr>
              <w:t>:</w:t>
            </w:r>
            <w:r w:rsidRPr="00502081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5B7483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>PROBLEMS</w:t>
            </w:r>
            <w:r w:rsidRPr="00502081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  <w:r w:rsidRPr="005B7483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>AND</w:t>
            </w:r>
            <w:r w:rsidRPr="00502081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  <w:r w:rsidRPr="005B7483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>INNOVATIONS</w:t>
            </w:r>
            <w:r w:rsidRPr="00502081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502081" w:rsidRDefault="0050208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02081" w:rsidRDefault="005B74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02081">
              <w:rPr>
                <w:b/>
                <w:noProof/>
                <w:szCs w:val="28"/>
              </w:rPr>
              <w:t xml:space="preserve">30 </w:t>
            </w:r>
            <w:r w:rsidR="008E039A">
              <w:rPr>
                <w:b/>
                <w:noProof/>
                <w:szCs w:val="28"/>
              </w:rPr>
              <w:t>апреля</w:t>
            </w:r>
            <w:r w:rsidR="00913017" w:rsidRPr="00502081">
              <w:rPr>
                <w:b/>
                <w:noProof/>
                <w:szCs w:val="28"/>
              </w:rPr>
              <w:t xml:space="preserve"> 201</w:t>
            </w:r>
            <w:r w:rsidR="00E575F0" w:rsidRPr="00502081">
              <w:rPr>
                <w:b/>
                <w:noProof/>
                <w:szCs w:val="28"/>
              </w:rPr>
              <w:t>8</w:t>
            </w:r>
            <w:r w:rsidR="00913017" w:rsidRPr="00502081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502081">
              <w:rPr>
                <w:b/>
                <w:noProof/>
                <w:szCs w:val="28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8E039A">
              <w:rPr>
                <w:b/>
                <w:noProof/>
                <w:sz w:val="24"/>
                <w:szCs w:val="24"/>
              </w:rPr>
              <w:t>330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0208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502081">
              <w:rPr>
                <w:noProof/>
                <w:lang w:val="en-US"/>
              </w:rPr>
              <w:fldChar w:fldCharType="begin"/>
            </w:r>
            <w:r w:rsidR="00502081">
              <w:rPr>
                <w:noProof/>
                <w:lang w:val="en-US"/>
              </w:rPr>
              <w:instrText xml:space="preserve"> </w:instrText>
            </w:r>
            <w:r w:rsidR="0050208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02081">
              <w:rPr>
                <w:noProof/>
                <w:lang w:val="en-US"/>
              </w:rPr>
              <w:instrText xml:space="preserve"> </w:instrText>
            </w:r>
            <w:r w:rsidR="00502081">
              <w:rPr>
                <w:noProof/>
                <w:lang w:val="en-US"/>
              </w:rPr>
              <w:fldChar w:fldCharType="separate"/>
            </w:r>
            <w:r w:rsidR="0050208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0208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502081" w:rsidRDefault="00502081" w:rsidP="00C530A6">
      <w:pPr>
        <w:jc w:val="center"/>
        <w:rPr>
          <w:b/>
          <w:noProof/>
          <w:color w:val="C00000"/>
        </w:rPr>
      </w:pPr>
    </w:p>
    <w:p w:rsidR="00502081" w:rsidRDefault="00502081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502081" w:rsidRPr="003C33D8" w:rsidRDefault="00502081" w:rsidP="00502081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502081" w:rsidRPr="003C33D8" w:rsidRDefault="00502081" w:rsidP="00502081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502081" w:rsidRPr="003C33D8" w:rsidRDefault="00502081" w:rsidP="0050208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502081" w:rsidRPr="003C33D8" w:rsidRDefault="00502081" w:rsidP="0050208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502081" w:rsidRPr="003C33D8" w:rsidRDefault="00502081" w:rsidP="0050208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0208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B7483">
        <w:rPr>
          <w:b/>
          <w:noProof/>
          <w:sz w:val="18"/>
          <w:szCs w:val="18"/>
        </w:rPr>
        <w:t xml:space="preserve">30 </w:t>
      </w:r>
      <w:r w:rsidR="008E039A">
        <w:rPr>
          <w:b/>
          <w:noProof/>
          <w:sz w:val="18"/>
          <w:szCs w:val="18"/>
        </w:rPr>
        <w:t>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502081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0208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0208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081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2018-03-31T20:48:00Z</dcterms:modified>
</cp:coreProperties>
</file>